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F6" w:rsidRDefault="00B47098" w:rsidP="000769D6">
      <w:r>
        <w:rPr>
          <w:noProof/>
          <w:lang w:eastAsia="ru-RU"/>
        </w:rPr>
        <w:pict>
          <v:rect id="_x0000_s1031" style="position:absolute;margin-left:-14.5pt;margin-top:464.5pt;width:270.65pt;height:328.8pt;z-index:251663360" strokecolor="white [3212]">
            <v:textbox>
              <w:txbxContent>
                <w:p w:rsidR="00C82F6F" w:rsidRDefault="00C82F6F" w:rsidP="00C82F6F">
                  <w:pPr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  <w:r w:rsidRPr="00C82F6F">
                    <w:rPr>
                      <w:b/>
                      <w:i/>
                      <w:color w:val="943634" w:themeColor="accent2" w:themeShade="BF"/>
                    </w:rPr>
                    <w:t xml:space="preserve">ВЗГЛЯД СНИЗУ: </w:t>
                  </w:r>
                  <w:r w:rsidRPr="00C82F6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За что я люблю свой детский сад? </w:t>
                  </w:r>
                </w:p>
                <w:p w:rsidR="00C82F6F" w:rsidRPr="00C82F6F" w:rsidRDefault="00C215CB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Здесь всегда вкусно пахнет! </w:t>
                  </w:r>
                </w:p>
                <w:p w:rsidR="00C82F6F" w:rsidRDefault="00C82F6F" w:rsidP="00CF1B75">
                  <w:pPr>
                    <w:spacing w:after="0" w:line="240" w:lineRule="atLeast"/>
                    <w:ind w:hanging="284"/>
                    <w:rPr>
                      <w:i/>
                      <w:sz w:val="21"/>
                      <w:szCs w:val="21"/>
                    </w:rPr>
                  </w:pPr>
                  <w:r w:rsidRPr="00C82F6F">
                    <w:rPr>
                      <w:i/>
                      <w:sz w:val="21"/>
                      <w:szCs w:val="21"/>
                    </w:rPr>
                    <w:t xml:space="preserve">- </w:t>
                  </w:r>
                  <w:r>
                    <w:rPr>
                      <w:i/>
                      <w:sz w:val="21"/>
                      <w:szCs w:val="21"/>
                    </w:rPr>
                    <w:t xml:space="preserve">Здесь самые интересные музыкальные и физкультурные занятия!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Мой детский сад – это мой дом, мне всегда приятно сюда приходить!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Меня здесь никогда не ругают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Я люблю борщ и котлеты, которые дают нам на обед!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У нас на участке всегда зеленая трава и можно порезвиться!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У нас самые добрые воспитатели в мире!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У меня здесь много настоящих друзей!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Здесь я могу иногда побаловаться!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 Мы здесь занимаемся математикой и всякими </w:t>
                  </w:r>
                  <w:proofErr w:type="gramStart"/>
                  <w:r>
                    <w:rPr>
                      <w:i/>
                      <w:sz w:val="21"/>
                      <w:szCs w:val="21"/>
                    </w:rPr>
                    <w:t>интересным</w:t>
                  </w:r>
                  <w:proofErr w:type="gramEnd"/>
                  <w:r>
                    <w:rPr>
                      <w:i/>
                      <w:sz w:val="21"/>
                      <w:szCs w:val="21"/>
                    </w:rPr>
                    <w:t xml:space="preserve"> опытами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Я люблю нашу Ксению Юрьевну, она очень добрая! </w:t>
                  </w:r>
                </w:p>
                <w:p w:rsidR="00C82F6F" w:rsidRDefault="00C82F6F" w:rsidP="00C82F6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Я </w:t>
                  </w:r>
                  <w:proofErr w:type="gramStart"/>
                  <w:r>
                    <w:rPr>
                      <w:i/>
                      <w:sz w:val="21"/>
                      <w:szCs w:val="21"/>
                    </w:rPr>
                    <w:t xml:space="preserve">очень </w:t>
                  </w:r>
                  <w:r w:rsidR="004D57FF">
                    <w:rPr>
                      <w:i/>
                      <w:sz w:val="21"/>
                      <w:szCs w:val="21"/>
                    </w:rPr>
                    <w:t>всегда</w:t>
                  </w:r>
                  <w:proofErr w:type="gramEnd"/>
                  <w:r w:rsidR="004D57FF">
                    <w:rPr>
                      <w:i/>
                      <w:sz w:val="21"/>
                      <w:szCs w:val="21"/>
                    </w:rPr>
                    <w:t xml:space="preserve"> радуюсь, когда завтра – в детский сад! </w:t>
                  </w:r>
                </w:p>
                <w:p w:rsidR="00C215CB" w:rsidRDefault="004D57FF" w:rsidP="00C215CB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>- Мне нравится, что Тамара Борисовна учит нас заботиться о здоровье и всегда рассказыв</w:t>
                  </w:r>
                  <w:r w:rsidR="004071A6">
                    <w:rPr>
                      <w:i/>
                      <w:sz w:val="21"/>
                      <w:szCs w:val="21"/>
                    </w:rPr>
                    <w:t>а</w:t>
                  </w:r>
                  <w:r>
                    <w:rPr>
                      <w:i/>
                      <w:sz w:val="21"/>
                      <w:szCs w:val="21"/>
                    </w:rPr>
                    <w:t xml:space="preserve">ет интересные истории </w:t>
                  </w:r>
                </w:p>
                <w:p w:rsidR="00C215CB" w:rsidRPr="00C215CB" w:rsidRDefault="00C215CB" w:rsidP="00C215CB">
                  <w:pPr>
                    <w:spacing w:after="0" w:line="240" w:lineRule="atLeast"/>
                    <w:rPr>
                      <w:b/>
                      <w:sz w:val="18"/>
                      <w:szCs w:val="18"/>
                    </w:rPr>
                  </w:pPr>
                  <w:r w:rsidRPr="00C215CB">
                    <w:rPr>
                      <w:b/>
                      <w:sz w:val="18"/>
                      <w:szCs w:val="18"/>
                    </w:rPr>
                    <w:t>(Из интервью детей группы «</w:t>
                  </w:r>
                  <w:proofErr w:type="spellStart"/>
                  <w:r w:rsidRPr="00C215CB">
                    <w:rPr>
                      <w:b/>
                      <w:sz w:val="18"/>
                      <w:szCs w:val="18"/>
                    </w:rPr>
                    <w:t>АБВГДейка</w:t>
                  </w:r>
                  <w:proofErr w:type="spellEnd"/>
                  <w:r w:rsidRPr="00C215CB">
                    <w:rPr>
                      <w:b/>
                      <w:sz w:val="18"/>
                      <w:szCs w:val="18"/>
                    </w:rPr>
                    <w:t>»)</w:t>
                  </w:r>
                </w:p>
                <w:p w:rsidR="004D57FF" w:rsidRPr="00C215CB" w:rsidRDefault="004D57FF" w:rsidP="00C82F6F">
                  <w:pPr>
                    <w:spacing w:after="0" w:line="240" w:lineRule="atLeast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14.5pt;margin-top:158.4pt;width:270.65pt;height:310.6pt;z-index:251660288" strokecolor="white [3212]">
            <v:textbox>
              <w:txbxContent>
                <w:p w:rsidR="00220CBB" w:rsidRDefault="00220CBB" w:rsidP="00CF1B75">
                  <w:pPr>
                    <w:ind w:left="-284"/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 w:rsidRPr="00220CBB">
                    <w:rPr>
                      <w:b/>
                      <w:i/>
                      <w:color w:val="943634" w:themeColor="accent2" w:themeShade="BF"/>
                    </w:rPr>
                    <w:t xml:space="preserve">А у нас  - </w:t>
                  </w:r>
                  <w:proofErr w:type="gramStart"/>
                  <w:r w:rsidRPr="00220CBB">
                    <w:rPr>
                      <w:b/>
                      <w:i/>
                      <w:color w:val="943634" w:themeColor="accent2" w:themeShade="BF"/>
                    </w:rPr>
                    <w:t>ВЫПУСКНОЙ</w:t>
                  </w:r>
                  <w:proofErr w:type="gramEnd"/>
                  <w:r w:rsidRPr="00220CBB">
                    <w:rPr>
                      <w:b/>
                      <w:i/>
                      <w:color w:val="943634" w:themeColor="accent2" w:themeShade="BF"/>
                    </w:rPr>
                    <w:t>!...</w:t>
                  </w:r>
                </w:p>
                <w:p w:rsidR="00C82F6F" w:rsidRPr="00C82F6F" w:rsidRDefault="00220CBB" w:rsidP="00C82F6F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  <w:r w:rsidRPr="00C82F6F">
                    <w:rPr>
                      <w:i/>
                      <w:sz w:val="21"/>
                      <w:szCs w:val="21"/>
                    </w:rPr>
                    <w:t>31 мая 2019 года в нашем детском саду этот праздник состоится уже во второй раз. В прошлом году 24 дошкольника успешно продолжили обучение в школе. Наших выпускников отличает хорошая подготовка, самодисциплина, умение работать в группе, самостоятельность и позитивное отношение к одноклассникам. Об этом говорят школьные учителя, которые учат  теперь наших ребят в первом классе.</w:t>
                  </w:r>
                </w:p>
                <w:p w:rsidR="00220CBB" w:rsidRDefault="004D57FF" w:rsidP="00C82F6F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>И вот – снова выпуск! Готовятся все – и дети, и воспитатели, и все те, кто трудится в нашем детском саду на благо наших детей.</w:t>
                  </w:r>
                </w:p>
                <w:p w:rsidR="004D57FF" w:rsidRPr="00CF1B75" w:rsidRDefault="00CF1B75" w:rsidP="00C82F6F">
                  <w:pPr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1"/>
                      <w:szCs w:val="21"/>
                    </w:rPr>
                    <w:t>Из интервью з</w:t>
                  </w:r>
                  <w:r w:rsidR="004D57FF" w:rsidRPr="00CF1B75">
                    <w:rPr>
                      <w:b/>
                      <w:i/>
                      <w:sz w:val="21"/>
                      <w:szCs w:val="21"/>
                    </w:rPr>
                    <w:t>аведующ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его</w:t>
                  </w:r>
                  <w:r w:rsidR="004D57FF" w:rsidRPr="00CF1B75">
                    <w:rPr>
                      <w:b/>
                      <w:i/>
                      <w:sz w:val="21"/>
                      <w:szCs w:val="21"/>
                    </w:rPr>
                    <w:t xml:space="preserve"> МДОУ №3 «Ивушка» ЯМР Алевтин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ы</w:t>
                  </w:r>
                  <w:r w:rsidR="004D57FF" w:rsidRPr="00CF1B75">
                    <w:rPr>
                      <w:b/>
                      <w:i/>
                      <w:sz w:val="21"/>
                      <w:szCs w:val="21"/>
                    </w:rPr>
                    <w:t xml:space="preserve"> Ивановн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ы</w:t>
                  </w:r>
                  <w:r w:rsidR="004D57FF" w:rsidRPr="00CF1B75">
                    <w:rPr>
                      <w:b/>
                      <w:i/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4D57FF" w:rsidRPr="00CF1B75">
                    <w:rPr>
                      <w:b/>
                      <w:i/>
                      <w:sz w:val="21"/>
                      <w:szCs w:val="21"/>
                    </w:rPr>
                    <w:t>Шабров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ой</w:t>
                  </w:r>
                  <w:proofErr w:type="spellEnd"/>
                  <w:r w:rsidR="002E3981" w:rsidRPr="00CF1B75">
                    <w:rPr>
                      <w:b/>
                      <w:i/>
                      <w:sz w:val="21"/>
                      <w:szCs w:val="21"/>
                    </w:rPr>
                    <w:t>:</w:t>
                  </w:r>
                  <w:r w:rsidR="002E3981">
                    <w:rPr>
                      <w:i/>
                      <w:sz w:val="21"/>
                      <w:szCs w:val="21"/>
                    </w:rPr>
                    <w:t xml:space="preserve"> </w:t>
                  </w:r>
                  <w:r w:rsidR="002E3981" w:rsidRPr="00CF1B75">
                    <w:rPr>
                      <w:i/>
                      <w:sz w:val="20"/>
                      <w:szCs w:val="20"/>
                    </w:rPr>
                    <w:t>«Пришло</w:t>
                  </w:r>
                  <w:r w:rsidRPr="00CF1B75">
                    <w:rPr>
                      <w:i/>
                      <w:sz w:val="20"/>
                      <w:szCs w:val="20"/>
                    </w:rPr>
                    <w:t xml:space="preserve"> время расставаться. Дети</w:t>
                  </w:r>
                  <w:r>
                    <w:rPr>
                      <w:i/>
                      <w:sz w:val="20"/>
                      <w:szCs w:val="20"/>
                    </w:rPr>
                    <w:t xml:space="preserve"> группы «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АБВГДейка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>»</w:t>
                  </w:r>
                  <w:r w:rsidRPr="00CF1B75">
                    <w:rPr>
                      <w:i/>
                      <w:sz w:val="20"/>
                      <w:szCs w:val="20"/>
                    </w:rPr>
                    <w:t xml:space="preserve">, особенно за последний год, очень выросли и повзрослели. Могу с полной ответственностью сказать, что </w:t>
                  </w:r>
                  <w:r>
                    <w:rPr>
                      <w:i/>
                      <w:sz w:val="20"/>
                      <w:szCs w:val="20"/>
                    </w:rPr>
                    <w:t>группа</w:t>
                  </w:r>
                  <w:r w:rsidRPr="00CF1B75">
                    <w:rPr>
                      <w:i/>
                      <w:sz w:val="20"/>
                      <w:szCs w:val="20"/>
                    </w:rPr>
                    <w:t xml:space="preserve"> к школе готов</w:t>
                  </w:r>
                  <w:r>
                    <w:rPr>
                      <w:i/>
                      <w:sz w:val="20"/>
                      <w:szCs w:val="20"/>
                    </w:rPr>
                    <w:t xml:space="preserve">а. </w:t>
                  </w:r>
                  <w:r w:rsidRPr="00CF1B75">
                    <w:rPr>
                      <w:i/>
                      <w:sz w:val="20"/>
                      <w:szCs w:val="20"/>
                    </w:rPr>
                    <w:t>Это и есть главное наше общее достижение</w:t>
                  </w:r>
                  <w:r w:rsidR="00A345C4">
                    <w:rPr>
                      <w:i/>
                      <w:sz w:val="20"/>
                      <w:szCs w:val="20"/>
                    </w:rPr>
                    <w:t xml:space="preserve"> вместе с родителями</w:t>
                  </w:r>
                  <w:r w:rsidRPr="00CF1B75">
                    <w:rPr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i/>
                      <w:sz w:val="20"/>
                      <w:szCs w:val="20"/>
                    </w:rPr>
                    <w:t xml:space="preserve">Мы будем внимательно следить за тем, как наши дети будут учиться в школе. </w:t>
                  </w:r>
                  <w:r w:rsidRPr="00CF1B75">
                    <w:rPr>
                      <w:i/>
                      <w:sz w:val="20"/>
                      <w:szCs w:val="20"/>
                    </w:rPr>
                    <w:t xml:space="preserve">Желаю </w:t>
                  </w:r>
                  <w:r>
                    <w:rPr>
                      <w:i/>
                      <w:sz w:val="20"/>
                      <w:szCs w:val="20"/>
                    </w:rPr>
                    <w:t xml:space="preserve">им </w:t>
                  </w:r>
                  <w:r w:rsidRPr="00CF1B75">
                    <w:rPr>
                      <w:i/>
                      <w:sz w:val="20"/>
                      <w:szCs w:val="20"/>
                    </w:rPr>
                    <w:t xml:space="preserve">быть активными и прилежными, а родителям – терпеливыми и мудрыми! </w:t>
                  </w:r>
                  <w:r>
                    <w:rPr>
                      <w:i/>
                      <w:sz w:val="20"/>
                      <w:szCs w:val="20"/>
                    </w:rPr>
                    <w:t>И пу</w:t>
                  </w:r>
                  <w:r w:rsidRPr="00CF1B75">
                    <w:rPr>
                      <w:i/>
                      <w:sz w:val="20"/>
                      <w:szCs w:val="20"/>
                    </w:rPr>
                    <w:t>сть все будет хорошо!»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71pt;margin-top:469pt;width:282.45pt;height:324.3pt;z-index:251662336" strokecolor="white [3212]">
            <v:textbox>
              <w:txbxContent>
                <w:p w:rsidR="004D57FF" w:rsidRDefault="004D57FF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  <w:r w:rsidRPr="004D57F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СЛОВО РОДИТЕЛЕЙ: Нам </w:t>
                  </w:r>
                  <w:r w:rsidR="00630F6A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грустно</w:t>
                  </w:r>
                  <w:r w:rsidRPr="004D57F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, что </w:t>
                  </w:r>
                  <w:r w:rsidR="00630F6A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…</w:t>
                  </w:r>
                </w:p>
                <w:p w:rsidR="00C215CB" w:rsidRDefault="00C215CB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4D57FF" w:rsidRPr="00486B1F" w:rsidRDefault="00630F6A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 xml:space="preserve">- </w:t>
                  </w:r>
                  <w:r w:rsidR="004D57FF" w:rsidRPr="00486B1F">
                    <w:rPr>
                      <w:i/>
                      <w:sz w:val="20"/>
                      <w:szCs w:val="20"/>
                    </w:rPr>
                    <w:t>что наши дети так быстро выросли…</w:t>
                  </w:r>
                </w:p>
                <w:p w:rsidR="004D57FF" w:rsidRPr="00486B1F" w:rsidRDefault="004D57FF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>- что я ни разу не попал на родительское собрание!</w:t>
                  </w:r>
                </w:p>
                <w:p w:rsidR="00630F6A" w:rsidRPr="00486B1F" w:rsidRDefault="004D57FF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 xml:space="preserve">- что </w:t>
                  </w:r>
                  <w:r w:rsidR="00630F6A" w:rsidRPr="00486B1F">
                    <w:rPr>
                      <w:i/>
                      <w:sz w:val="20"/>
                      <w:szCs w:val="20"/>
                    </w:rPr>
                    <w:t>моя доченька теперь не скажет: «Давай сегодня не пойдем в садик!»</w:t>
                  </w:r>
                </w:p>
                <w:p w:rsidR="00630F6A" w:rsidRPr="00486B1F" w:rsidRDefault="00630F6A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>- что так и не получилось помочь воспитателям высадить рассаду…</w:t>
                  </w:r>
                </w:p>
                <w:p w:rsidR="00630F6A" w:rsidRDefault="00630F6A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>- что в школе не будет Тамары Борисовны…</w:t>
                  </w:r>
                </w:p>
                <w:p w:rsidR="00486B1F" w:rsidRDefault="00486B1F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- мы пока не знаем, будет ли так же хорошо в школе, как здесь, в детском саду…</w:t>
                  </w:r>
                </w:p>
                <w:p w:rsidR="00486B1F" w:rsidRDefault="00486B1F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- мой сын расстанется со своими друзьями….</w:t>
                  </w:r>
                </w:p>
                <w:p w:rsidR="00486B1F" w:rsidRPr="00486B1F" w:rsidRDefault="00486B1F" w:rsidP="004D57FF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- моя дочка не скажет больше: «А </w:t>
                  </w:r>
                  <w:r w:rsidR="00C215CB">
                    <w:rPr>
                      <w:i/>
                      <w:sz w:val="20"/>
                      <w:szCs w:val="20"/>
                    </w:rPr>
                    <w:t xml:space="preserve">в садике омлет </w:t>
                  </w:r>
                  <w:r>
                    <w:rPr>
                      <w:i/>
                      <w:sz w:val="20"/>
                      <w:szCs w:val="20"/>
                    </w:rPr>
                    <w:t>вкуснее!»</w:t>
                  </w:r>
                </w:p>
                <w:p w:rsidR="00630F6A" w:rsidRDefault="00C215CB" w:rsidP="00630F6A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СЛОВО РОДИТЕЛЕЙ:  </w:t>
                  </w:r>
                  <w:r w:rsidR="00630F6A" w:rsidRPr="004D57F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Нам</w:t>
                  </w:r>
                  <w:r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, дорогие воспитатели, </w:t>
                  </w:r>
                  <w:r w:rsidR="00630F6A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было с Вами надёжно, потому что</w:t>
                  </w:r>
                  <w:r w:rsidR="00486B1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…</w:t>
                  </w:r>
                </w:p>
                <w:p w:rsidR="00630F6A" w:rsidRPr="00486B1F" w:rsidRDefault="00630F6A" w:rsidP="00630F6A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 xml:space="preserve">- мы </w:t>
                  </w:r>
                  <w:r w:rsidR="00486B1F" w:rsidRPr="00486B1F">
                    <w:rPr>
                      <w:i/>
                      <w:sz w:val="20"/>
                      <w:szCs w:val="20"/>
                    </w:rPr>
                    <w:t xml:space="preserve">всегда </w:t>
                  </w:r>
                  <w:r w:rsidRPr="00486B1F">
                    <w:rPr>
                      <w:i/>
                      <w:sz w:val="20"/>
                      <w:szCs w:val="20"/>
                    </w:rPr>
                    <w:t xml:space="preserve">знали, что детям обеспечен присмотр и уход, что детям в </w:t>
                  </w:r>
                  <w:r w:rsidR="00486B1F" w:rsidRPr="00486B1F">
                    <w:rPr>
                      <w:i/>
                      <w:sz w:val="20"/>
                      <w:szCs w:val="20"/>
                    </w:rPr>
                    <w:t xml:space="preserve">детском </w:t>
                  </w:r>
                  <w:r w:rsidRPr="00486B1F">
                    <w:rPr>
                      <w:i/>
                      <w:sz w:val="20"/>
                      <w:szCs w:val="20"/>
                    </w:rPr>
                    <w:t>сад</w:t>
                  </w:r>
                  <w:r w:rsidR="00486B1F" w:rsidRPr="00486B1F">
                    <w:rPr>
                      <w:i/>
                      <w:sz w:val="20"/>
                      <w:szCs w:val="20"/>
                    </w:rPr>
                    <w:t xml:space="preserve">у </w:t>
                  </w:r>
                  <w:r w:rsidRPr="00486B1F">
                    <w:rPr>
                      <w:i/>
                      <w:sz w:val="20"/>
                      <w:szCs w:val="20"/>
                    </w:rPr>
                    <w:t>комфортно и интересно…</w:t>
                  </w:r>
                </w:p>
                <w:p w:rsidR="00630F6A" w:rsidRDefault="00630F6A" w:rsidP="00630F6A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 w:rsidRPr="00486B1F">
                    <w:rPr>
                      <w:i/>
                      <w:sz w:val="20"/>
                      <w:szCs w:val="20"/>
                    </w:rPr>
                    <w:t xml:space="preserve">- дети </w:t>
                  </w:r>
                  <w:r w:rsidR="00486B1F" w:rsidRPr="00486B1F">
                    <w:rPr>
                      <w:i/>
                      <w:sz w:val="20"/>
                      <w:szCs w:val="20"/>
                    </w:rPr>
                    <w:t xml:space="preserve">каждый день </w:t>
                  </w:r>
                  <w:r w:rsidRPr="00486B1F">
                    <w:rPr>
                      <w:i/>
                      <w:sz w:val="20"/>
                      <w:szCs w:val="20"/>
                    </w:rPr>
                    <w:t xml:space="preserve">узнавали что-то новое, учились общаться, дружить, </w:t>
                  </w:r>
                  <w:r w:rsidR="00486B1F" w:rsidRPr="00486B1F">
                    <w:rPr>
                      <w:i/>
                      <w:sz w:val="20"/>
                      <w:szCs w:val="20"/>
                    </w:rPr>
                    <w:t>люб</w:t>
                  </w:r>
                  <w:r w:rsidR="00C215CB">
                    <w:rPr>
                      <w:i/>
                      <w:sz w:val="20"/>
                      <w:szCs w:val="20"/>
                    </w:rPr>
                    <w:t>ить природу и свою малую родину</w:t>
                  </w:r>
                </w:p>
                <w:p w:rsidR="00486B1F" w:rsidRDefault="00486B1F" w:rsidP="00630F6A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- наших детей окружают здесь добрые, отзывчивые, ласковые и заботливые люди, готовые самоотверженно и профессионально работать…</w:t>
                  </w:r>
                </w:p>
                <w:p w:rsidR="00486B1F" w:rsidRDefault="00486B1F" w:rsidP="00630F6A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- всё, что вы (педагоги) делаете для наших детей – всё ради их развития, здоровья, благополучия и позитивных эмоций!</w:t>
                  </w:r>
                </w:p>
                <w:p w:rsidR="00486B1F" w:rsidRPr="00C215CB" w:rsidRDefault="00C215CB" w:rsidP="00630F6A">
                  <w:pPr>
                    <w:spacing w:after="0" w:line="240" w:lineRule="atLeast"/>
                    <w:rPr>
                      <w:b/>
                      <w:sz w:val="18"/>
                      <w:szCs w:val="18"/>
                    </w:rPr>
                  </w:pPr>
                  <w:r w:rsidRPr="00C215CB">
                    <w:rPr>
                      <w:b/>
                      <w:sz w:val="18"/>
                      <w:szCs w:val="18"/>
                    </w:rPr>
                    <w:t xml:space="preserve"> (Из интервью родителей группы «</w:t>
                  </w:r>
                  <w:proofErr w:type="spellStart"/>
                  <w:r w:rsidRPr="00C215CB">
                    <w:rPr>
                      <w:b/>
                      <w:sz w:val="18"/>
                      <w:szCs w:val="18"/>
                    </w:rPr>
                    <w:t>АБВГДейка</w:t>
                  </w:r>
                  <w:proofErr w:type="spellEnd"/>
                  <w:r w:rsidRPr="00C215CB">
                    <w:rPr>
                      <w:b/>
                      <w:sz w:val="18"/>
                      <w:szCs w:val="18"/>
                    </w:rPr>
                    <w:t>»)</w:t>
                  </w:r>
                </w:p>
                <w:p w:rsidR="00630F6A" w:rsidRPr="00C215CB" w:rsidRDefault="00630F6A" w:rsidP="00630F6A">
                  <w:pPr>
                    <w:spacing w:after="0" w:line="240" w:lineRule="atLeast"/>
                    <w:rPr>
                      <w:b/>
                      <w:sz w:val="18"/>
                      <w:szCs w:val="18"/>
                    </w:rPr>
                  </w:pPr>
                </w:p>
                <w:p w:rsidR="00630F6A" w:rsidRPr="00630F6A" w:rsidRDefault="00630F6A" w:rsidP="004D57FF">
                  <w:pPr>
                    <w:spacing w:after="0" w:line="240" w:lineRule="atLeast"/>
                    <w:rPr>
                      <w:i/>
                      <w:sz w:val="21"/>
                      <w:szCs w:val="21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271pt;margin-top:158.4pt;width:271.85pt;height:310.6pt;z-index:251661312" strokecolor="white [3212]">
            <v:textbox>
              <w:txbxContent>
                <w:p w:rsidR="00220CBB" w:rsidRDefault="00220CBB" w:rsidP="00220CBB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proofErr w:type="gramStart"/>
                  <w:r w:rsidRPr="00220CBB">
                    <w:rPr>
                      <w:b/>
                      <w:i/>
                      <w:color w:val="943634" w:themeColor="accent2" w:themeShade="BF"/>
                    </w:rPr>
                    <w:t xml:space="preserve">Как мы </w:t>
                  </w:r>
                  <w:r>
                    <w:rPr>
                      <w:b/>
                      <w:i/>
                      <w:color w:val="943634" w:themeColor="accent2" w:themeShade="BF"/>
                    </w:rPr>
                    <w:t xml:space="preserve">нашем детском саду </w:t>
                  </w:r>
                  <w:r w:rsidRPr="00220CBB">
                    <w:rPr>
                      <w:b/>
                      <w:i/>
                      <w:color w:val="943634" w:themeColor="accent2" w:themeShade="BF"/>
                    </w:rPr>
                    <w:t>ЖИЛИ –</w:t>
                  </w:r>
                  <w:r w:rsidR="00A345C4">
                    <w:rPr>
                      <w:b/>
                      <w:i/>
                      <w:color w:val="943634" w:themeColor="accent2" w:themeShade="BF"/>
                    </w:rPr>
                    <w:t xml:space="preserve"> </w:t>
                  </w:r>
                  <w:r w:rsidRPr="00220CBB">
                    <w:rPr>
                      <w:b/>
                      <w:i/>
                      <w:color w:val="943634" w:themeColor="accent2" w:themeShade="BF"/>
                    </w:rPr>
                    <w:t>БЫЛИ?...</w:t>
                  </w:r>
                  <w:proofErr w:type="gramEnd"/>
                </w:p>
                <w:p w:rsidR="004D57FF" w:rsidRDefault="004D57FF" w:rsidP="004D57FF">
                  <w:pPr>
                    <w:spacing w:after="0" w:line="240" w:lineRule="atLeast"/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>
                    <w:rPr>
                      <w:b/>
                      <w:i/>
                      <w:color w:val="943634" w:themeColor="accent2" w:themeShade="BF"/>
                    </w:rPr>
                    <w:t>НАШ ФОТОКОЛЛАЖ</w:t>
                  </w:r>
                </w:p>
                <w:p w:rsidR="004D57FF" w:rsidRPr="003465D0" w:rsidRDefault="004D57FF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  <w:r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(автор – Светлана Геннадьевна </w:t>
                  </w:r>
                  <w:proofErr w:type="spellStart"/>
                  <w:r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Царькова</w:t>
                  </w:r>
                  <w:proofErr w:type="spellEnd"/>
                  <w:r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, старший воспитатель)</w:t>
                  </w:r>
                </w:p>
                <w:p w:rsidR="003465D0" w:rsidRPr="002E3981" w:rsidRDefault="003465D0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0228FC" w:rsidRDefault="000228FC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6964" cy="1254369"/>
                        <wp:effectExtent l="19050" t="0" r="9336" b="0"/>
                        <wp:docPr id="26627" name="Picture 2" descr="E:\на слайд выпускнова\IMG_0833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7" name="Picture 2" descr="E:\на слайд выпускнова\IMG_083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69700" cy="1258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28FC">
                    <w:rPr>
                      <w:b/>
                      <w:i/>
                      <w:noProof/>
                      <w:color w:val="943634" w:themeColor="accent2" w:themeShade="BF"/>
                      <w:lang w:eastAsia="ru-RU"/>
                    </w:rPr>
                    <w:drawing>
                      <wp:inline distT="0" distB="0" distL="0" distR="0">
                        <wp:extent cx="1031631" cy="1523783"/>
                        <wp:effectExtent l="19050" t="0" r="0" b="0"/>
                        <wp:docPr id="46084" name="Picture 3" descr="E:\на слайд выпускнова\фото\8cNu1p8RXa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084" name="Picture 3" descr="E:\на слайд выпускнова\фото\8cNu1p8RXa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391" cy="1523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28FC">
                    <w:rPr>
                      <w:b/>
                      <w:i/>
                      <w:noProof/>
                      <w:color w:val="943634" w:themeColor="accent2" w:themeShade="BF"/>
                      <w:lang w:eastAsia="ru-RU"/>
                    </w:rPr>
                    <w:drawing>
                      <wp:inline distT="0" distB="0" distL="0" distR="0">
                        <wp:extent cx="1040775" cy="1277815"/>
                        <wp:effectExtent l="19050" t="0" r="6975" b="0"/>
                        <wp:docPr id="52227" name="Picture 2" descr="E:\на слайд выпускнова\фото\xAtSwpmVZB0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27" name="Picture 2" descr="E:\на слайд выпускнова\фото\xAtSwpmVZB0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444" cy="1287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28FC" w:rsidRPr="000228FC" w:rsidRDefault="000228FC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lang w:val="en-US"/>
                    </w:rPr>
                  </w:pPr>
                  <w:r w:rsidRPr="003465D0">
                    <w:rPr>
                      <w:b/>
                      <w:i/>
                      <w:noProof/>
                      <w:color w:val="943634" w:themeColor="accent2" w:themeShade="BF"/>
                      <w:lang w:eastAsia="ru-RU"/>
                    </w:rPr>
                    <w:drawing>
                      <wp:inline distT="0" distB="0" distL="0" distR="0">
                        <wp:extent cx="2564423" cy="1311346"/>
                        <wp:effectExtent l="190500" t="152400" r="178777" b="136454"/>
                        <wp:docPr id="9" name="video-29-04-19-09-06-1">
                          <a:hlinkClick xmlns:a="http://schemas.openxmlformats.org/drawingml/2006/main" r:id="" action="ppaction://media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video-29-04-19-09-06-1">
                                  <a:hlinkClick r:id="" action="ppaction://media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9057" cy="13239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-.35pt;margin-top:158.4pt;width:547.35pt;height:639.2pt;z-index:251659264" strokecolor="white [3212]"/>
        </w:pict>
      </w:r>
      <w:r>
        <w:rPr>
          <w:noProof/>
          <w:lang w:eastAsia="ru-RU"/>
        </w:rPr>
        <w:pict>
          <v:rect id="_x0000_s1026" style="position:absolute;margin-left:133.95pt;margin-top:-10.7pt;width:408.9pt;height:153.85pt;z-index:251658240" fillcolor="#4f81bd [3204]" stroked="f">
            <v:fill color2="fill lighten(51)" focusposition=".5,.5" focussize="" method="linear sigma" focus="100%" type="gradientRadial"/>
            <v:textbox>
              <w:txbxContent>
                <w:p w:rsidR="000769D6" w:rsidRDefault="000769D6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</w:pPr>
                  <w:r w:rsidRPr="000769D6"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  <w:t>ВЕСТИ «ИВУШКИ»</w:t>
                  </w:r>
                </w:p>
                <w:p w:rsidR="000769D6" w:rsidRPr="00CD38FE" w:rsidRDefault="000769D6" w:rsidP="000769D6">
                  <w:pPr>
                    <w:jc w:val="center"/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</w:pPr>
                  <w:r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№1 (1) май 2019 г.</w:t>
                  </w:r>
                </w:p>
                <w:p w:rsidR="000769D6" w:rsidRPr="00630F6A" w:rsidRDefault="00630F6A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40"/>
                      <w:szCs w:val="40"/>
                    </w:rPr>
                  </w:pPr>
                  <w:r w:rsidRPr="00630F6A">
                    <w:rPr>
                      <w:rFonts w:ascii="Monotype Corsiva" w:hAnsi="Monotype Corsiva"/>
                      <w:b/>
                      <w:color w:val="FF0066"/>
                      <w:sz w:val="40"/>
                      <w:szCs w:val="40"/>
                    </w:rPr>
                    <w:t>Специальный выпуск</w:t>
                  </w:r>
                  <w:r w:rsidR="000769D6" w:rsidRPr="00630F6A">
                    <w:rPr>
                      <w:rFonts w:ascii="Monotype Corsiva" w:hAnsi="Monotype Corsiva"/>
                      <w:b/>
                      <w:color w:val="FF0066"/>
                      <w:sz w:val="40"/>
                      <w:szCs w:val="40"/>
                    </w:rPr>
                    <w:t xml:space="preserve"> информационного вестника МДОУ №3 «Ивушка» ЯМР</w:t>
                  </w:r>
                </w:p>
              </w:txbxContent>
            </v:textbox>
          </v:rect>
        </w:pict>
      </w:r>
      <w:r w:rsidR="000769D6">
        <w:rPr>
          <w:noProof/>
          <w:lang w:eastAsia="ru-RU"/>
        </w:rPr>
        <w:drawing>
          <wp:inline distT="0" distB="0" distL="0" distR="0">
            <wp:extent cx="1604597" cy="1604597"/>
            <wp:effectExtent l="19050" t="0" r="0" b="0"/>
            <wp:docPr id="1" name="Рисунок 1" descr="C:\Users\walge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ge\Desktop\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64" cy="16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F6" w:rsidSect="000769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769D6"/>
    <w:rsid w:val="000228FC"/>
    <w:rsid w:val="00041D00"/>
    <w:rsid w:val="000769D6"/>
    <w:rsid w:val="00190729"/>
    <w:rsid w:val="001D533F"/>
    <w:rsid w:val="00205E3A"/>
    <w:rsid w:val="00220CBB"/>
    <w:rsid w:val="00232FF6"/>
    <w:rsid w:val="002A1F00"/>
    <w:rsid w:val="002E3981"/>
    <w:rsid w:val="003465D0"/>
    <w:rsid w:val="004071A6"/>
    <w:rsid w:val="00486B1F"/>
    <w:rsid w:val="004D57FF"/>
    <w:rsid w:val="00593132"/>
    <w:rsid w:val="00630F6A"/>
    <w:rsid w:val="00852471"/>
    <w:rsid w:val="00A23FF8"/>
    <w:rsid w:val="00A345C4"/>
    <w:rsid w:val="00B47098"/>
    <w:rsid w:val="00B7108F"/>
    <w:rsid w:val="00C215CB"/>
    <w:rsid w:val="00C82F6F"/>
    <w:rsid w:val="00CD38FE"/>
    <w:rsid w:val="00CF1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Константинова</dc:creator>
  <cp:lastModifiedBy>Константинова ВГ</cp:lastModifiedBy>
  <cp:revision>2</cp:revision>
  <cp:lastPrinted>2019-05-30T08:43:00Z</cp:lastPrinted>
  <dcterms:created xsi:type="dcterms:W3CDTF">2019-07-08T22:03:00Z</dcterms:created>
  <dcterms:modified xsi:type="dcterms:W3CDTF">2019-07-08T22:03:00Z</dcterms:modified>
</cp:coreProperties>
</file>